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E3C" w:rsidRDefault="00AE5E3C">
      <w:bookmarkStart w:id="0" w:name="_GoBack"/>
      <w:r>
        <w:rPr>
          <w:noProof/>
          <w:lang w:eastAsia="en-GB"/>
        </w:rPr>
        <w:drawing>
          <wp:inline distT="0" distB="0" distL="0" distR="0" wp14:anchorId="3B6C443D" wp14:editId="06302FFB">
            <wp:extent cx="6956425" cy="10102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71325" cy="1012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E5E3C" w:rsidRDefault="00AE5E3C"/>
    <w:p w:rsidR="00EE11F1" w:rsidRDefault="00E55FD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14097" cy="8312150"/>
            <wp:effectExtent l="0" t="0" r="0" b="0"/>
            <wp:wrapTight wrapText="bothSides">
              <wp:wrapPolygon edited="0">
                <wp:start x="0" y="0"/>
                <wp:lineTo x="0" y="21534"/>
                <wp:lineTo x="21527" y="21534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097" cy="831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E11F1" w:rsidSect="00E55F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FDE"/>
    <w:rsid w:val="00051175"/>
    <w:rsid w:val="00226C2E"/>
    <w:rsid w:val="00AE5E3C"/>
    <w:rsid w:val="00E5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9D8613-EC89-4D62-872C-EFDA36262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Forestdale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Frankie Ashe</dc:creator>
  <cp:keywords/>
  <dc:description/>
  <cp:lastModifiedBy>Frankie Ashe</cp:lastModifiedBy>
  <cp:revision>2</cp:revision>
  <dcterms:created xsi:type="dcterms:W3CDTF">2021-07-11T16:25:00Z</dcterms:created>
  <dcterms:modified xsi:type="dcterms:W3CDTF">2021-07-11T16:41:00Z</dcterms:modified>
</cp:coreProperties>
</file>